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0737" w14:textId="3A9AB9E8" w:rsidR="00DE1AF5" w:rsidRPr="00C141A2" w:rsidRDefault="00175E27" w:rsidP="002F2223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FY24 </w:t>
      </w:r>
      <w:r w:rsidR="002F2223" w:rsidRPr="00C141A2">
        <w:rPr>
          <w:rFonts w:ascii="Calibri" w:hAnsi="Calibri" w:cs="Calibri"/>
          <w:sz w:val="40"/>
          <w:szCs w:val="40"/>
        </w:rPr>
        <w:t>Math Achievement Fund Mini-Grant Awards</w:t>
      </w:r>
    </w:p>
    <w:p w14:paraId="18A825D6" w14:textId="77777777" w:rsidR="00E52110" w:rsidRPr="00F0655F" w:rsidRDefault="00E52110" w:rsidP="00E52110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F0655F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5C04189" w14:textId="77777777" w:rsidR="00E52110" w:rsidRPr="00F0655F" w:rsidRDefault="00E52110" w:rsidP="00E52110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F0655F">
        <w:rPr>
          <w:rFonts w:cstheme="minorHAnsi"/>
          <w:sz w:val="24"/>
          <w:szCs w:val="24"/>
        </w:rPr>
        <w:t>Posting should not be considered final notice of award</w:t>
      </w:r>
      <w:r w:rsidRPr="00F0655F">
        <w:rPr>
          <w:rFonts w:cstheme="minorHAnsi"/>
          <w:b/>
          <w:sz w:val="24"/>
          <w:szCs w:val="24"/>
        </w:rPr>
        <w:t>.</w:t>
      </w:r>
    </w:p>
    <w:p w14:paraId="6E699C30" w14:textId="386A51C0" w:rsidR="00175E27" w:rsidRPr="00F0655F" w:rsidRDefault="00175E27" w:rsidP="00175E2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theme="minorHAnsi"/>
          <w:color w:val="333333"/>
        </w:rPr>
      </w:pPr>
      <w:r w:rsidRPr="00F0655F">
        <w:rPr>
          <w:rFonts w:asciiTheme="minorHAnsi" w:hAnsiTheme="minorHAnsi" w:cstheme="minorHAnsi"/>
          <w:color w:val="333333"/>
        </w:rPr>
        <w:t xml:space="preserve">If you have programmatic or budget questions, please contact Erin Chavez at </w:t>
      </w:r>
      <w:hyperlink r:id="rId10" w:history="1">
        <w:r w:rsidRPr="00F0655F">
          <w:rPr>
            <w:rStyle w:val="Hyperlink"/>
            <w:rFonts w:asciiTheme="minorHAnsi" w:hAnsiTheme="minorHAnsi" w:cstheme="minorHAnsi"/>
          </w:rPr>
          <w:t>Erin.Chavez@education.ky.us</w:t>
        </w:r>
      </w:hyperlink>
      <w:r w:rsidRPr="00F0655F">
        <w:rPr>
          <w:rFonts w:asciiTheme="minorHAnsi" w:hAnsiTheme="minorHAnsi" w:cstheme="minorHAnsi"/>
        </w:rPr>
        <w:t xml:space="preserve"> </w:t>
      </w:r>
      <w:r w:rsidRPr="00F0655F">
        <w:rPr>
          <w:rFonts w:asciiTheme="minorHAnsi" w:hAnsiTheme="minorHAnsi" w:cstheme="minorHAnsi"/>
          <w:color w:val="333333"/>
        </w:rPr>
        <w:t xml:space="preserve"> </w:t>
      </w:r>
    </w:p>
    <w:p w14:paraId="6499D70B" w14:textId="528D676D" w:rsidR="00175E27" w:rsidRPr="00F0655F" w:rsidRDefault="00175E27" w:rsidP="00175E2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Theme="minorHAnsi" w:hAnsiTheme="minorHAnsi" w:cstheme="minorHAnsi"/>
          <w:color w:val="333333"/>
        </w:rPr>
      </w:pPr>
      <w:r w:rsidRPr="00F0655F">
        <w:rPr>
          <w:rFonts w:asciiTheme="minorHAnsi" w:hAnsiTheme="minorHAnsi" w:cstheme="minorHAnsi"/>
          <w:color w:val="333333"/>
        </w:rPr>
        <w:t>If you have questions related to the application process, please contact Jennifer Bryant at </w:t>
      </w:r>
      <w:hyperlink r:id="rId11" w:history="1">
        <w:r w:rsidRPr="00F0655F">
          <w:rPr>
            <w:rStyle w:val="Hyperlink"/>
            <w:rFonts w:asciiTheme="minorHAnsi" w:hAnsiTheme="minorHAnsi" w:cstheme="minorHAnsi"/>
          </w:rPr>
          <w:t>Jennifer.bryant@education.ky.gov</w:t>
        </w:r>
      </w:hyperlink>
      <w:r w:rsidRPr="00F0655F">
        <w:rPr>
          <w:rFonts w:asciiTheme="minorHAnsi" w:hAnsiTheme="minorHAnsi" w:cstheme="minorHAnsi"/>
          <w:color w:val="333333"/>
        </w:rPr>
        <w:t>.​</w:t>
      </w:r>
    </w:p>
    <w:p w14:paraId="0719D4ED" w14:textId="77777777" w:rsidR="00175E27" w:rsidRDefault="00175E27" w:rsidP="00175E2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</w:p>
    <w:tbl>
      <w:tblPr>
        <w:tblW w:w="8100" w:type="dxa"/>
        <w:tblInd w:w="715" w:type="dxa"/>
        <w:tblLook w:val="04A0" w:firstRow="1" w:lastRow="0" w:firstColumn="1" w:lastColumn="0" w:noHBand="0" w:noVBand="1"/>
      </w:tblPr>
      <w:tblGrid>
        <w:gridCol w:w="3760"/>
        <w:gridCol w:w="4340"/>
      </w:tblGrid>
      <w:tr w:rsidR="00175E27" w:rsidRPr="00F0655F" w14:paraId="4F8DCEF2" w14:textId="77777777" w:rsidTr="000E151A">
        <w:trPr>
          <w:trHeight w:val="63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BF8C2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158637135"/>
          </w:p>
          <w:p w14:paraId="2DA0BF6E" w14:textId="78FAFB6A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0655F">
              <w:rPr>
                <w:rFonts w:eastAsia="Times New Roman" w:cstheme="minorHAns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DCB163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bookmarkEnd w:id="0"/>
      <w:tr w:rsidR="00175E27" w:rsidRPr="00F0655F" w14:paraId="74CE5F87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90BA9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Adair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B88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color w:val="000000"/>
                <w:sz w:val="24"/>
                <w:szCs w:val="24"/>
              </w:rPr>
              <w:t xml:space="preserve">Adair County Elementary </w:t>
            </w:r>
          </w:p>
        </w:tc>
      </w:tr>
      <w:tr w:rsidR="00175E27" w:rsidRPr="00F0655F" w14:paraId="0F8599B5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B70E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Adair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550C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Adair County Primary Center</w:t>
            </w:r>
          </w:p>
        </w:tc>
      </w:tr>
      <w:tr w:rsidR="00175E27" w:rsidRPr="00F0655F" w14:paraId="771319AD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68142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Allen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85E9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Allen County Primary Center</w:t>
            </w:r>
          </w:p>
        </w:tc>
      </w:tr>
      <w:tr w:rsidR="00175E27" w:rsidRPr="00F0655F" w14:paraId="5040D21E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D007A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Barren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2142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 xml:space="preserve">Barren County High </w:t>
            </w:r>
          </w:p>
        </w:tc>
      </w:tr>
      <w:tr w:rsidR="00175E27" w:rsidRPr="00F0655F" w14:paraId="1DE96C87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9AD87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Barren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EBB6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Barren County Middle</w:t>
            </w:r>
          </w:p>
        </w:tc>
      </w:tr>
      <w:tr w:rsidR="00175E27" w:rsidRPr="00F0655F" w14:paraId="4B860C81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2E7E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Bullitt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5B22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Old Mill Elementary</w:t>
            </w:r>
          </w:p>
        </w:tc>
      </w:tr>
      <w:tr w:rsidR="00175E27" w:rsidRPr="00F0655F" w14:paraId="3A1FD82D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92F1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Carter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ED5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East Carter Middle</w:t>
            </w:r>
          </w:p>
        </w:tc>
      </w:tr>
      <w:tr w:rsidR="00175E27" w:rsidRPr="00F0655F" w14:paraId="1ED9B766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077E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Carter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21D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West Carter Middle</w:t>
            </w:r>
          </w:p>
        </w:tc>
      </w:tr>
      <w:tr w:rsidR="00175E27" w:rsidRPr="00F0655F" w14:paraId="6FC180B3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74C3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Clark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12DE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Shearer Elementary</w:t>
            </w:r>
          </w:p>
        </w:tc>
      </w:tr>
      <w:tr w:rsidR="00175E27" w:rsidRPr="00F0655F" w14:paraId="3456B252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39C0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Clark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7C26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Strode Station Elementary</w:t>
            </w:r>
          </w:p>
        </w:tc>
      </w:tr>
      <w:tr w:rsidR="00175E27" w:rsidRPr="00F0655F" w14:paraId="3FBC0C0C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B8A5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Clark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F60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William G. Conkwright Elementary</w:t>
            </w:r>
          </w:p>
        </w:tc>
      </w:tr>
      <w:tr w:rsidR="00175E27" w:rsidRPr="00F0655F" w14:paraId="601101A8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0EB7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Clark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A99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Willis H. Justice Elementary</w:t>
            </w:r>
          </w:p>
        </w:tc>
      </w:tr>
      <w:tr w:rsidR="00175E27" w:rsidRPr="00F0655F" w14:paraId="0F761799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97076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Fayette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1DF5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Breckinridge Elementary</w:t>
            </w:r>
          </w:p>
        </w:tc>
      </w:tr>
      <w:tr w:rsidR="00175E27" w:rsidRPr="00F0655F" w14:paraId="71C316BC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0905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Fayette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E6C0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Harrison Elementary</w:t>
            </w:r>
          </w:p>
        </w:tc>
      </w:tr>
      <w:tr w:rsidR="00175E27" w:rsidRPr="00F0655F" w14:paraId="4427699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12F8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Fayette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AADB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Northern Elementary</w:t>
            </w:r>
          </w:p>
        </w:tc>
      </w:tr>
      <w:tr w:rsidR="00175E27" w:rsidRPr="00F0655F" w14:paraId="43481440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1A53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Fayette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A78A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Russell Cave Elementary</w:t>
            </w:r>
          </w:p>
        </w:tc>
      </w:tr>
      <w:tr w:rsidR="00175E27" w:rsidRPr="00F0655F" w14:paraId="756B4F5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C127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Fulton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D035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Fulton Elementary</w:t>
            </w:r>
          </w:p>
        </w:tc>
      </w:tr>
      <w:tr w:rsidR="00175E27" w:rsidRPr="00F0655F" w14:paraId="2F6E731B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F2DB2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Fulton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D9F6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Fulton Middle</w:t>
            </w:r>
          </w:p>
        </w:tc>
      </w:tr>
      <w:tr w:rsidR="00175E27" w:rsidRPr="00F0655F" w14:paraId="5BB16CB5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AA40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Gallatin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21E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Gallatin Lower Elementary</w:t>
            </w:r>
          </w:p>
        </w:tc>
      </w:tr>
      <w:tr w:rsidR="00175E27" w:rsidRPr="00F0655F" w14:paraId="22EB55AE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445B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069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Central Elementary</w:t>
            </w:r>
          </w:p>
        </w:tc>
      </w:tr>
      <w:tr w:rsidR="00175E27" w:rsidRPr="00F0655F" w14:paraId="654B8312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BFAA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339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Fancy Farm Elementary</w:t>
            </w:r>
          </w:p>
        </w:tc>
      </w:tr>
      <w:tr w:rsidR="00175E27" w:rsidRPr="00F0655F" w14:paraId="7CAA1500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42ED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3B77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Farmington Elementary</w:t>
            </w:r>
          </w:p>
        </w:tc>
      </w:tr>
      <w:tr w:rsidR="00175E27" w:rsidRPr="00F0655F" w14:paraId="3EC4D94A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9DD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64F" w14:textId="77777777" w:rsidR="00175E27" w:rsidRPr="00F0655F" w:rsidRDefault="00175E27" w:rsidP="00175E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Graves County High School</w:t>
            </w:r>
          </w:p>
        </w:tc>
      </w:tr>
      <w:tr w:rsidR="00632046" w:rsidRPr="00F0655F" w14:paraId="620A9CAE" w14:textId="77777777" w:rsidTr="00632046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D5896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0D0B7A3" w14:textId="1D7C1C14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eastAsia="Times New Roman" w:cstheme="minorHAns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21B432" w14:textId="740FDB06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632046" w:rsidRPr="00F0655F" w14:paraId="44EE3329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BA1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75D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Sedalia Elementary</w:t>
            </w:r>
          </w:p>
        </w:tc>
      </w:tr>
      <w:tr w:rsidR="00632046" w:rsidRPr="00F0655F" w14:paraId="596C23F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6C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D2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Symsonia Elementary</w:t>
            </w:r>
          </w:p>
        </w:tc>
      </w:tr>
      <w:tr w:rsidR="00632046" w:rsidRPr="00F0655F" w14:paraId="622BC603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269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Graves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B48F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Wingo Elementary</w:t>
            </w:r>
          </w:p>
        </w:tc>
      </w:tr>
      <w:tr w:rsidR="00632046" w:rsidRPr="00F0655F" w14:paraId="5F577767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8DE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Harrison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61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Eastside Elementary</w:t>
            </w:r>
          </w:p>
        </w:tc>
      </w:tr>
      <w:tr w:rsidR="00632046" w:rsidRPr="00F0655F" w14:paraId="0461E7F1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7F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Harrison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A7A2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Northside Elementary</w:t>
            </w:r>
          </w:p>
        </w:tc>
      </w:tr>
      <w:tr w:rsidR="00632046" w:rsidRPr="00F0655F" w14:paraId="5D7D9A80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C63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Harrison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8A0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Southside Elementary</w:t>
            </w:r>
          </w:p>
        </w:tc>
      </w:tr>
      <w:tr w:rsidR="00632046" w:rsidRPr="00F0655F" w14:paraId="2F63B6C3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B50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Harrison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0B9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Westside Elementary</w:t>
            </w:r>
          </w:p>
        </w:tc>
      </w:tr>
      <w:tr w:rsidR="00632046" w:rsidRPr="00F0655F" w14:paraId="1FDB0155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29F0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Henry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A08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Campbellsburg Elementary</w:t>
            </w:r>
          </w:p>
        </w:tc>
      </w:tr>
      <w:tr w:rsidR="00632046" w:rsidRPr="00F0655F" w14:paraId="07F4488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CC0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Henry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578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Eastern Elementary</w:t>
            </w:r>
          </w:p>
        </w:tc>
      </w:tr>
      <w:tr w:rsidR="00632046" w:rsidRPr="00F0655F" w14:paraId="2CD8680D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9B56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Henry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129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Henry County Middle</w:t>
            </w:r>
          </w:p>
        </w:tc>
      </w:tr>
      <w:tr w:rsidR="00632046" w:rsidRPr="00F0655F" w14:paraId="460DCFF2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6D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Henry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21A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New Castle Elementary</w:t>
            </w:r>
          </w:p>
        </w:tc>
      </w:tr>
      <w:tr w:rsidR="00632046" w:rsidRPr="00F0655F" w14:paraId="43E3D296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770B" w14:textId="3E369A4D" w:rsidR="00632046" w:rsidRPr="00F0655F" w:rsidRDefault="00632046" w:rsidP="0063204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Jackson Independent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766" w14:textId="6C86054F" w:rsidR="00632046" w:rsidRPr="00F0655F" w:rsidRDefault="00632046" w:rsidP="006320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 xml:space="preserve">Jackson City School </w:t>
            </w:r>
          </w:p>
        </w:tc>
      </w:tr>
      <w:tr w:rsidR="00632046" w:rsidRPr="00F0655F" w14:paraId="5EB16A70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D4F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Jefferson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93B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Dixie Elementary</w:t>
            </w:r>
          </w:p>
        </w:tc>
      </w:tr>
      <w:tr w:rsidR="00632046" w:rsidRPr="00F0655F" w14:paraId="6E056DFB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E0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Jessamine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04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Rosenwald Dunbar Elementary</w:t>
            </w:r>
          </w:p>
        </w:tc>
      </w:tr>
      <w:tr w:rsidR="00632046" w:rsidRPr="00F0655F" w14:paraId="5C19FAF9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33FD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Logan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49D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 xml:space="preserve">Adairville School </w:t>
            </w:r>
          </w:p>
        </w:tc>
      </w:tr>
      <w:tr w:rsidR="00632046" w:rsidRPr="00F0655F" w14:paraId="15067D06" w14:textId="77777777" w:rsidTr="00E00BC3">
        <w:trPr>
          <w:trHeight w:val="3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6EF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Logan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EEE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Auburn School</w:t>
            </w:r>
          </w:p>
        </w:tc>
      </w:tr>
      <w:tr w:rsidR="00632046" w:rsidRPr="00F0655F" w14:paraId="002DDDF9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5F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Logan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30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Chandler's School</w:t>
            </w:r>
          </w:p>
        </w:tc>
      </w:tr>
      <w:tr w:rsidR="00632046" w:rsidRPr="00F0655F" w14:paraId="33C058E2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1CD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Logan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161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Lewisburg School</w:t>
            </w:r>
          </w:p>
        </w:tc>
      </w:tr>
      <w:tr w:rsidR="00632046" w:rsidRPr="00F0655F" w14:paraId="18892666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987C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Logan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CAB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Olmstead School</w:t>
            </w:r>
          </w:p>
        </w:tc>
      </w:tr>
      <w:tr w:rsidR="00632046" w:rsidRPr="00F0655F" w14:paraId="190C559C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C3B6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McCracken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00D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Heath Elementary</w:t>
            </w:r>
          </w:p>
        </w:tc>
      </w:tr>
      <w:tr w:rsidR="00632046" w:rsidRPr="00F0655F" w14:paraId="62A0603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EDF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McCracken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0E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Hendron Lone Oak Elementary</w:t>
            </w:r>
          </w:p>
        </w:tc>
      </w:tr>
      <w:tr w:rsidR="00632046" w:rsidRPr="00F0655F" w14:paraId="50058661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A1E1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McCracken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04C2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Lone Oak Intermediate</w:t>
            </w:r>
          </w:p>
        </w:tc>
      </w:tr>
      <w:tr w:rsidR="00632046" w:rsidRPr="00F0655F" w14:paraId="41FFF63A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137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McCracken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F9CC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Reidland Intermediate</w:t>
            </w:r>
          </w:p>
        </w:tc>
      </w:tr>
      <w:tr w:rsidR="00632046" w:rsidRPr="00F0655F" w14:paraId="7CDC71EE" w14:textId="77777777" w:rsidTr="00E00BC3">
        <w:trPr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73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Menifee County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0B9D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Menifee Central K-8</w:t>
            </w:r>
          </w:p>
        </w:tc>
      </w:tr>
      <w:tr w:rsidR="00632046" w:rsidRPr="00F0655F" w14:paraId="11DC7BB7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A6E1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Menifee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E37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Menifee High</w:t>
            </w:r>
          </w:p>
        </w:tc>
      </w:tr>
      <w:tr w:rsidR="00632046" w:rsidRPr="00F0655F" w14:paraId="1FC821B7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E6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Monroe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40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Gamaliel Elementary</w:t>
            </w:r>
          </w:p>
        </w:tc>
      </w:tr>
      <w:tr w:rsidR="00632046" w:rsidRPr="00F0655F" w14:paraId="73FA8CBB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382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Monroe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13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Monroe Middle</w:t>
            </w:r>
          </w:p>
        </w:tc>
      </w:tr>
      <w:tr w:rsidR="00632046" w:rsidRPr="00F0655F" w14:paraId="24F5BA0C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C2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Monroe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34D0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Tompkinsville Elementary</w:t>
            </w:r>
          </w:p>
        </w:tc>
      </w:tr>
      <w:tr w:rsidR="00632046" w:rsidRPr="00F0655F" w14:paraId="3CD24277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7D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Nelson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ED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Bloomfield Elementary</w:t>
            </w:r>
          </w:p>
        </w:tc>
      </w:tr>
      <w:tr w:rsidR="00632046" w:rsidRPr="00F0655F" w14:paraId="4F341E1F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B29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Nelson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F8C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Cox Creek Elementary</w:t>
            </w:r>
          </w:p>
        </w:tc>
      </w:tr>
      <w:tr w:rsidR="00632046" w:rsidRPr="00F0655F" w14:paraId="0C74E3CA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62B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Pike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C42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Belfry High</w:t>
            </w:r>
          </w:p>
        </w:tc>
      </w:tr>
      <w:tr w:rsidR="00632046" w:rsidRPr="00F0655F" w14:paraId="61404924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E9E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Pike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31E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East Ridge High</w:t>
            </w:r>
          </w:p>
        </w:tc>
      </w:tr>
      <w:tr w:rsidR="00632046" w:rsidRPr="00F0655F" w14:paraId="6D45E085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E2B6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Pike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AE3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 xml:space="preserve">Phelps High </w:t>
            </w:r>
          </w:p>
        </w:tc>
      </w:tr>
      <w:tr w:rsidR="00632046" w:rsidRPr="00F0655F" w14:paraId="1788EE1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4A7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Pike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D0C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Pike Central High</w:t>
            </w:r>
          </w:p>
        </w:tc>
      </w:tr>
      <w:tr w:rsidR="00632046" w:rsidRPr="00F0655F" w14:paraId="204A0CB5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B23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Scott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E8E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Anne Mason Elementary</w:t>
            </w:r>
          </w:p>
        </w:tc>
      </w:tr>
      <w:tr w:rsidR="00632046" w:rsidRPr="00F0655F" w14:paraId="746C3250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D8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Scott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36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Creekside Elementary</w:t>
            </w:r>
          </w:p>
        </w:tc>
      </w:tr>
      <w:tr w:rsidR="00632046" w:rsidRPr="00F0655F" w14:paraId="5EBDCDB3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67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Scott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A6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Lemons Mill Elementary</w:t>
            </w:r>
          </w:p>
        </w:tc>
      </w:tr>
      <w:tr w:rsidR="00632046" w:rsidRPr="00F0655F" w14:paraId="2757DB7D" w14:textId="77777777" w:rsidTr="00632046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55727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2893C45" w14:textId="5D158258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eastAsia="Times New Roman" w:cstheme="minorHAns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DA00A7" w14:textId="45C8AE63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632046" w:rsidRPr="00F0655F" w14:paraId="087730B5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1590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Scott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64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Southern Elementary</w:t>
            </w:r>
          </w:p>
        </w:tc>
      </w:tr>
      <w:tr w:rsidR="00632046" w:rsidRPr="00F0655F" w14:paraId="7585EAFF" w14:textId="77777777" w:rsidTr="000E151A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48D9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Scott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966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Stamping Ground Elementary</w:t>
            </w:r>
          </w:p>
        </w:tc>
      </w:tr>
      <w:tr w:rsidR="00632046" w:rsidRPr="00F0655F" w14:paraId="1E10007B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2F6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Scott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079D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Western Elementary</w:t>
            </w:r>
          </w:p>
        </w:tc>
      </w:tr>
      <w:tr w:rsidR="00632046" w:rsidRPr="00F0655F" w14:paraId="515DFEBC" w14:textId="77777777" w:rsidTr="00175E27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3E7B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Shelby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DFAF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 xml:space="preserve">West Middle School </w:t>
            </w:r>
          </w:p>
        </w:tc>
      </w:tr>
      <w:tr w:rsidR="00632046" w:rsidRPr="00F0655F" w14:paraId="5123F3E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B0D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Somerset Independent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9A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 xml:space="preserve">Meece Middle </w:t>
            </w:r>
          </w:p>
        </w:tc>
      </w:tr>
      <w:tr w:rsidR="00632046" w:rsidRPr="00F0655F" w14:paraId="32906E25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6511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Union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4F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Sturgis Elementary</w:t>
            </w:r>
          </w:p>
        </w:tc>
      </w:tr>
      <w:tr w:rsidR="00632046" w:rsidRPr="00F0655F" w14:paraId="6A347FCC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628C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Union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E49" w14:textId="704F294A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Morganfield Elementary</w:t>
            </w:r>
          </w:p>
        </w:tc>
      </w:tr>
      <w:tr w:rsidR="00632046" w:rsidRPr="00F0655F" w14:paraId="6CEEB095" w14:textId="77777777" w:rsidTr="00E00BC3">
        <w:trPr>
          <w:trHeight w:val="32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A7AC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Washington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674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North Washington Elementary</w:t>
            </w:r>
          </w:p>
        </w:tc>
      </w:tr>
      <w:tr w:rsidR="00632046" w:rsidRPr="00F0655F" w14:paraId="4F27BED6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4143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Washington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801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Washington County Elementary</w:t>
            </w:r>
          </w:p>
        </w:tc>
      </w:tr>
      <w:tr w:rsidR="00632046" w:rsidRPr="00F0655F" w14:paraId="4CF59B45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F4BA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Washington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D5E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Washington High</w:t>
            </w:r>
          </w:p>
        </w:tc>
      </w:tr>
      <w:tr w:rsidR="00632046" w:rsidRPr="00F0655F" w14:paraId="13420205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840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Washington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D1D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Washington Middle</w:t>
            </w:r>
          </w:p>
        </w:tc>
      </w:tr>
      <w:tr w:rsidR="00632046" w:rsidRPr="00F0655F" w14:paraId="46531EA4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3648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 xml:space="preserve">Wayne County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5866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Bell Elementary</w:t>
            </w:r>
          </w:p>
        </w:tc>
      </w:tr>
      <w:tr w:rsidR="00632046" w:rsidRPr="00F0655F" w14:paraId="2E76544A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4E65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Wayne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6A34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Monticello Elementary</w:t>
            </w:r>
          </w:p>
        </w:tc>
      </w:tr>
      <w:tr w:rsidR="00632046" w:rsidRPr="00F0655F" w14:paraId="0063FA6E" w14:textId="77777777" w:rsidTr="00E00BC3">
        <w:trPr>
          <w:trHeight w:val="3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570E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b/>
                <w:bCs/>
                <w:sz w:val="24"/>
                <w:szCs w:val="24"/>
              </w:rPr>
              <w:t>Wayne County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6217" w14:textId="77777777" w:rsidR="00632046" w:rsidRPr="00F0655F" w:rsidRDefault="00632046" w:rsidP="0063204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0655F">
              <w:rPr>
                <w:rFonts w:cstheme="minorHAnsi"/>
                <w:sz w:val="24"/>
                <w:szCs w:val="24"/>
              </w:rPr>
              <w:t>Walker Early Learning Center</w:t>
            </w:r>
          </w:p>
        </w:tc>
      </w:tr>
    </w:tbl>
    <w:p w14:paraId="49A130FB" w14:textId="77777777" w:rsidR="002F2223" w:rsidRPr="00F0655F" w:rsidRDefault="002F2223" w:rsidP="002F2223">
      <w:pPr>
        <w:jc w:val="center"/>
        <w:rPr>
          <w:rFonts w:cstheme="minorHAnsi"/>
          <w:sz w:val="24"/>
          <w:szCs w:val="24"/>
        </w:rPr>
      </w:pPr>
    </w:p>
    <w:sectPr w:rsidR="002F2223" w:rsidRPr="00F0655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0D67" w14:textId="77777777" w:rsidR="0088016E" w:rsidRDefault="0088016E" w:rsidP="005B14DF">
      <w:pPr>
        <w:spacing w:after="0" w:line="240" w:lineRule="auto"/>
      </w:pPr>
      <w:r>
        <w:separator/>
      </w:r>
    </w:p>
  </w:endnote>
  <w:endnote w:type="continuationSeparator" w:id="0">
    <w:p w14:paraId="36E15AE7" w14:textId="77777777" w:rsidR="0088016E" w:rsidRDefault="0088016E" w:rsidP="005B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7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F28DD7" w14:textId="4C49317C" w:rsidR="005B14DF" w:rsidRDefault="005B14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BFF1C" w14:textId="77777777" w:rsidR="005B14DF" w:rsidRDefault="005B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E66F" w14:textId="77777777" w:rsidR="0088016E" w:rsidRDefault="0088016E" w:rsidP="005B14DF">
      <w:pPr>
        <w:spacing w:after="0" w:line="240" w:lineRule="auto"/>
      </w:pPr>
      <w:r>
        <w:separator/>
      </w:r>
    </w:p>
  </w:footnote>
  <w:footnote w:type="continuationSeparator" w:id="0">
    <w:p w14:paraId="2C28C737" w14:textId="77777777" w:rsidR="0088016E" w:rsidRDefault="0088016E" w:rsidP="005B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469D6"/>
    <w:rsid w:val="0007143D"/>
    <w:rsid w:val="000E151A"/>
    <w:rsid w:val="00130639"/>
    <w:rsid w:val="00175E27"/>
    <w:rsid w:val="00266B0B"/>
    <w:rsid w:val="00293157"/>
    <w:rsid w:val="002F2223"/>
    <w:rsid w:val="002F2D95"/>
    <w:rsid w:val="00341E32"/>
    <w:rsid w:val="003514E7"/>
    <w:rsid w:val="003F353B"/>
    <w:rsid w:val="00434BD7"/>
    <w:rsid w:val="00550B70"/>
    <w:rsid w:val="005B14DF"/>
    <w:rsid w:val="006020F8"/>
    <w:rsid w:val="00632046"/>
    <w:rsid w:val="006A00EE"/>
    <w:rsid w:val="006C342A"/>
    <w:rsid w:val="006D7ADD"/>
    <w:rsid w:val="0071038D"/>
    <w:rsid w:val="00730FA0"/>
    <w:rsid w:val="00744A02"/>
    <w:rsid w:val="007A078E"/>
    <w:rsid w:val="007B134F"/>
    <w:rsid w:val="0083107C"/>
    <w:rsid w:val="00856190"/>
    <w:rsid w:val="0088016E"/>
    <w:rsid w:val="008D4A84"/>
    <w:rsid w:val="00963D37"/>
    <w:rsid w:val="00A859A6"/>
    <w:rsid w:val="00B010B0"/>
    <w:rsid w:val="00B13056"/>
    <w:rsid w:val="00B200A1"/>
    <w:rsid w:val="00B46A71"/>
    <w:rsid w:val="00B51DBB"/>
    <w:rsid w:val="00B71236"/>
    <w:rsid w:val="00BA6738"/>
    <w:rsid w:val="00BF714A"/>
    <w:rsid w:val="00C141A2"/>
    <w:rsid w:val="00C23951"/>
    <w:rsid w:val="00C64732"/>
    <w:rsid w:val="00C92959"/>
    <w:rsid w:val="00CB18F9"/>
    <w:rsid w:val="00CF2CDF"/>
    <w:rsid w:val="00CF7F34"/>
    <w:rsid w:val="00D21888"/>
    <w:rsid w:val="00DB0781"/>
    <w:rsid w:val="00DE1AF5"/>
    <w:rsid w:val="00E52110"/>
    <w:rsid w:val="00E675CD"/>
    <w:rsid w:val="00EA083A"/>
    <w:rsid w:val="00EF473B"/>
    <w:rsid w:val="00F0655F"/>
    <w:rsid w:val="00F7057D"/>
    <w:rsid w:val="00FA0DF7"/>
    <w:rsid w:val="00FE1DEB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E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E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4DF"/>
  </w:style>
  <w:style w:type="paragraph" w:styleId="Footer">
    <w:name w:val="footer"/>
    <w:basedOn w:val="Normal"/>
    <w:link w:val="FooterChar"/>
    <w:uiPriority w:val="99"/>
    <w:unhideWhenUsed/>
    <w:rsid w:val="005B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Erin.Chavez@education.ky.u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KYED-320-865</_dlc_DocId>
    <_dlc_DocIdUrl xmlns="3a62de7d-ba57-4f43-9dae-9623ba637be0">
      <Url>https://www.education.ky.gov/districts/business/_layouts/15/DocIdRedir.aspx?ID=KYED-320-865</Url>
      <Description>KYED-320-865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DA1CF-C6BD-483A-988B-022033194D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23E561-F756-46CA-93A8-10F1DDC2B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5537A-A0A2-43E7-B234-64271A47F6E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20870B-B9A5-43A9-A091-B53B27CD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2967</Characters>
  <Application>Microsoft Office Word</Application>
  <DocSecurity>0</DocSecurity>
  <Lines>185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8</cp:revision>
  <cp:lastPrinted>2023-02-10T16:07:00Z</cp:lastPrinted>
  <dcterms:created xsi:type="dcterms:W3CDTF">2024-01-04T19:29:00Z</dcterms:created>
  <dcterms:modified xsi:type="dcterms:W3CDTF">2024-02-12T18:32:00Z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a119140d-f712-4384-b990-6ae1ca193e6a</vt:lpwstr>
  </property>
  <property fmtid="{D5CDD505-2E9C-101B-9397-08002B2CF9AE}" pid="4" name="GrammarlyDocumentId">
    <vt:lpwstr>589c5ba42802e53d3b81d76d7c45745076f9da8bf5b48acd94ea3cdb6e01892a</vt:lpwstr>
  </property>
</Properties>
</file>